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E7" w:rsidRPr="001F43D6" w:rsidRDefault="001F43D6" w:rsidP="001F43D6">
      <w:pPr>
        <w:snapToGrid w:val="0"/>
        <w:spacing w:line="720" w:lineRule="exact"/>
        <w:ind w:firstLineChars="550" w:firstLine="2200"/>
        <w:rPr>
          <w:rFonts w:ascii="標楷體" w:eastAsia="標楷體" w:hAnsi="標楷體"/>
          <w:sz w:val="40"/>
        </w:rPr>
      </w:pPr>
      <w:r w:rsidRPr="001F43D6">
        <w:rPr>
          <w:rFonts w:ascii="標楷體" w:eastAsia="標楷體" w:hAnsi="標楷體" w:hint="eastAsia"/>
          <w:sz w:val="40"/>
        </w:rPr>
        <w:t>桃園市方曙商工高級中等學校</w:t>
      </w:r>
      <w:r w:rsidR="00EC1AE7" w:rsidRPr="00EC1AE7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-685800</wp:posOffset>
                </wp:positionV>
                <wp:extent cx="1066800" cy="5715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AE7" w:rsidRPr="00BF3AEF" w:rsidRDefault="00EC1AE7" w:rsidP="00EC1AE7">
                            <w:pPr>
                              <w:rPr>
                                <w:rFonts w:hAnsi="標楷體"/>
                                <w:color w:val="FFFFFF"/>
                                <w:sz w:val="28"/>
                                <w:szCs w:val="28"/>
                              </w:rPr>
                            </w:pPr>
                            <w:bookmarkStart w:id="0" w:name="副本標籤"/>
                            <w:bookmarkEnd w:id="0"/>
                            <w:r w:rsidRPr="00BF3AEF">
                              <w:rPr>
                                <w:rFonts w:hAnsi="標楷體" w:hint="eastAsia"/>
                                <w:color w:val="FFFFFF"/>
                                <w:sz w:val="28"/>
                                <w:szCs w:val="28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8pt;margin-top:-54pt;width:8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" filled="f" stroked="f">
                <v:stroke dashstyle="1 1"/>
                <v:textbox>
                  <w:txbxContent>
                    <w:p w:rsidR="00EC1AE7" w:rsidRPr="00BF3AEF" w:rsidRDefault="00EC1AE7" w:rsidP="00EC1AE7">
                      <w:pPr>
                        <w:rPr>
                          <w:rFonts w:hAnsi="標楷體"/>
                          <w:color w:val="FFFFFF"/>
                          <w:sz w:val="28"/>
                          <w:szCs w:val="28"/>
                        </w:rPr>
                      </w:pPr>
                      <w:bookmarkStart w:id="1" w:name="副本標籤"/>
                      <w:bookmarkEnd w:id="1"/>
                      <w:r w:rsidRPr="00BF3AEF">
                        <w:rPr>
                          <w:rFonts w:hAnsi="標楷體" w:hint="eastAsia"/>
                          <w:color w:val="FFFFFF"/>
                          <w:sz w:val="28"/>
                          <w:szCs w:val="28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EC1AE7" w:rsidRPr="00EC1AE7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AE7" w:rsidRDefault="00EC1AE7" w:rsidP="00EC1AE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305.6pt;margin-top:24.95pt;width:139.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" filled="f" stroked="f">
                <v:stroke dashstyle="1 1"/>
                <v:textbox>
                  <w:txbxContent>
                    <w:p w:rsidR="00EC1AE7" w:rsidRDefault="00EC1AE7" w:rsidP="00EC1AE7">
                      <w:pPr>
                        <w:snapToGrid w:val="0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16A50" w:rsidRPr="001D3816" w:rsidRDefault="005E5C0E" w:rsidP="00F76653">
      <w:pPr>
        <w:tabs>
          <w:tab w:val="left" w:pos="540"/>
        </w:tabs>
        <w:kinsoku w:val="0"/>
        <w:spacing w:line="0" w:lineRule="atLeast"/>
        <w:ind w:left="900" w:hangingChars="281" w:hanging="900"/>
        <w:jc w:val="center"/>
        <w:rPr>
          <w:rFonts w:eastAsia="標楷體"/>
          <w:sz w:val="32"/>
        </w:rPr>
      </w:pPr>
      <w:bookmarkStart w:id="1" w:name="_GoBack"/>
      <w:r>
        <w:rPr>
          <w:rFonts w:eastAsia="標楷體" w:hint="eastAsia"/>
          <w:b/>
          <w:sz w:val="32"/>
        </w:rPr>
        <w:t>20</w:t>
      </w:r>
      <w:r w:rsidR="007C2A6A">
        <w:rPr>
          <w:rFonts w:eastAsia="標楷體" w:hint="eastAsia"/>
          <w:b/>
          <w:sz w:val="32"/>
        </w:rPr>
        <w:t>18</w:t>
      </w:r>
      <w:r w:rsidR="00BD585E">
        <w:rPr>
          <w:rFonts w:eastAsia="標楷體" w:hint="eastAsia"/>
          <w:b/>
          <w:sz w:val="32"/>
        </w:rPr>
        <w:t>年</w:t>
      </w:r>
      <w:r w:rsidR="007C2A6A">
        <w:rPr>
          <w:rFonts w:eastAsia="標楷體" w:hint="eastAsia"/>
          <w:b/>
          <w:sz w:val="32"/>
        </w:rPr>
        <w:t>桃園市</w:t>
      </w:r>
      <w:r w:rsidR="00BB4BE3" w:rsidRPr="00D86647">
        <w:rPr>
          <w:rFonts w:eastAsia="標楷體"/>
          <w:b/>
          <w:sz w:val="32"/>
        </w:rPr>
        <w:t>「小南丁格爾</w:t>
      </w:r>
      <w:r w:rsidR="007C2A6A">
        <w:rPr>
          <w:rFonts w:eastAsia="標楷體" w:hint="eastAsia"/>
          <w:b/>
          <w:sz w:val="32"/>
        </w:rPr>
        <w:t>照顧</w:t>
      </w:r>
      <w:r w:rsidR="00BB4BE3" w:rsidRPr="00D86647">
        <w:rPr>
          <w:rFonts w:eastAsia="標楷體"/>
          <w:b/>
          <w:sz w:val="32"/>
        </w:rPr>
        <w:t>營」</w:t>
      </w:r>
      <w:r w:rsidR="00FB7E14">
        <w:rPr>
          <w:rFonts w:eastAsia="標楷體" w:hint="eastAsia"/>
          <w:b/>
          <w:sz w:val="32"/>
        </w:rPr>
        <w:t>職業</w:t>
      </w:r>
      <w:r w:rsidR="001D3816">
        <w:rPr>
          <w:rFonts w:eastAsia="標楷體" w:hint="eastAsia"/>
          <w:b/>
          <w:sz w:val="32"/>
        </w:rPr>
        <w:t>體驗</w:t>
      </w:r>
      <w:r w:rsidR="00A310B7">
        <w:rPr>
          <w:rFonts w:eastAsia="標楷體" w:hint="eastAsia"/>
          <w:b/>
          <w:sz w:val="32"/>
        </w:rPr>
        <w:t>活動計畫</w:t>
      </w:r>
    </w:p>
    <w:bookmarkEnd w:id="1"/>
    <w:p w:rsidR="008D5B5A" w:rsidRPr="00FB7E14" w:rsidRDefault="00BB4BE3" w:rsidP="00FB7E14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目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Pr="006B3385">
        <w:rPr>
          <w:rFonts w:ascii="標楷體" w:eastAsia="標楷體" w:cs="標楷體" w:hint="eastAsia"/>
          <w:color w:val="000000"/>
          <w:kern w:val="0"/>
        </w:rPr>
        <w:t>的：</w:t>
      </w:r>
      <w:r w:rsidRPr="006B3385">
        <w:rPr>
          <w:rFonts w:ascii="標楷體" w:eastAsia="標楷體" w:cs="標楷體"/>
          <w:color w:val="000000"/>
          <w:kern w:val="0"/>
        </w:rPr>
        <w:t>為提昇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對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照顧服務及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產業</w:t>
      </w:r>
      <w:r w:rsidRPr="006B3385">
        <w:rPr>
          <w:rFonts w:ascii="標楷體" w:eastAsia="標楷體" w:cs="標楷體"/>
          <w:color w:val="000000"/>
          <w:kern w:val="0"/>
        </w:rPr>
        <w:t>之認知，增加未來投入</w:t>
      </w:r>
      <w:r w:rsidR="00E50DE8">
        <w:rPr>
          <w:rFonts w:ascii="標楷體" w:eastAsia="標楷體" w:cs="標楷體" w:hint="eastAsia"/>
          <w:color w:val="000000"/>
          <w:kern w:val="0"/>
        </w:rPr>
        <w:t>長照的</w:t>
      </w:r>
      <w:r w:rsidRPr="006B3385">
        <w:rPr>
          <w:rFonts w:ascii="標楷體" w:eastAsia="標楷體" w:cs="標楷體"/>
          <w:color w:val="000000"/>
          <w:kern w:val="0"/>
        </w:rPr>
        <w:t>行列之意願，讓</w:t>
      </w:r>
      <w:r w:rsidR="0039041E"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體會護理純淨的精神</w:t>
      </w:r>
      <w:r w:rsidRPr="006B3385">
        <w:rPr>
          <w:rFonts w:ascii="標楷體" w:eastAsia="標楷體" w:cs="標楷體" w:hint="eastAsia"/>
          <w:color w:val="000000"/>
          <w:kern w:val="0"/>
        </w:rPr>
        <w:t>，</w:t>
      </w:r>
      <w:r w:rsidRPr="006B3385">
        <w:rPr>
          <w:rFonts w:ascii="標楷體" w:eastAsia="標楷體" w:cs="標楷體"/>
          <w:color w:val="000000"/>
          <w:kern w:val="0"/>
        </w:rPr>
        <w:t>期望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="001046F0" w:rsidRPr="006B3385">
        <w:rPr>
          <w:rFonts w:ascii="標楷體" w:eastAsia="標楷體" w:cs="標楷體"/>
          <w:color w:val="000000"/>
          <w:kern w:val="0"/>
        </w:rPr>
        <w:t>在參與活動之後除了</w:t>
      </w:r>
      <w:r w:rsidR="001046F0" w:rsidRPr="006B3385">
        <w:rPr>
          <w:rFonts w:ascii="標楷體" w:eastAsia="標楷體" w:cs="標楷體" w:hint="eastAsia"/>
          <w:color w:val="000000"/>
          <w:kern w:val="0"/>
        </w:rPr>
        <w:t>瞭</w:t>
      </w:r>
      <w:r w:rsidRPr="006B3385">
        <w:rPr>
          <w:rFonts w:ascii="標楷體" w:eastAsia="標楷體" w:cs="標楷體"/>
          <w:color w:val="000000"/>
          <w:kern w:val="0"/>
        </w:rPr>
        <w:t>解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職涯</w:t>
      </w:r>
      <w:r w:rsidRPr="006B3385">
        <w:rPr>
          <w:rFonts w:ascii="標楷體" w:eastAsia="標楷體" w:cs="標楷體"/>
          <w:color w:val="000000"/>
          <w:kern w:val="0"/>
        </w:rPr>
        <w:t>之外，更能將所學運用於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家庭日常</w:t>
      </w:r>
      <w:r w:rsidRPr="006B3385">
        <w:rPr>
          <w:rFonts w:ascii="標楷體" w:eastAsia="標楷體" w:cs="標楷體"/>
          <w:color w:val="000000"/>
          <w:kern w:val="0"/>
        </w:rPr>
        <w:t>生活中。</w:t>
      </w:r>
    </w:p>
    <w:p w:rsidR="008D5B5A" w:rsidRPr="00FB7E14" w:rsidRDefault="000A0F60" w:rsidP="00FB7E14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主辦單位：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方曙商工職業學校</w:t>
      </w:r>
      <w:r w:rsidR="008D5B5A" w:rsidRPr="006B3385">
        <w:rPr>
          <w:rFonts w:ascii="標楷體" w:eastAsia="標楷體" w:cs="標楷體" w:hint="eastAsia"/>
          <w:kern w:val="0"/>
        </w:rPr>
        <w:t>。</w:t>
      </w:r>
    </w:p>
    <w:p w:rsidR="00BE44C4" w:rsidRPr="006B3385" w:rsidRDefault="00BB4BE3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kern w:val="0"/>
        </w:rPr>
        <w:t>活動日期：</w:t>
      </w:r>
      <w:r w:rsidR="003C0356" w:rsidRPr="006B3385">
        <w:rPr>
          <w:rFonts w:ascii="標楷體" w:eastAsia="標楷體" w:cs="標楷體" w:hint="eastAsia"/>
          <w:kern w:val="0"/>
        </w:rPr>
        <w:t>10</w:t>
      </w:r>
      <w:r w:rsidR="00FB7E14">
        <w:rPr>
          <w:rFonts w:ascii="標楷體" w:eastAsia="標楷體" w:cs="標楷體" w:hint="eastAsia"/>
          <w:kern w:val="0"/>
        </w:rPr>
        <w:t>8</w:t>
      </w:r>
      <w:r w:rsidR="00E27C74" w:rsidRPr="006B3385">
        <w:rPr>
          <w:rFonts w:ascii="標楷體" w:eastAsia="標楷體" w:cs="標楷體" w:hint="eastAsia"/>
          <w:kern w:val="0"/>
        </w:rPr>
        <w:t>年</w:t>
      </w:r>
      <w:r w:rsidR="00FB7E14">
        <w:rPr>
          <w:rFonts w:ascii="標楷體" w:eastAsia="標楷體" w:cs="標楷體" w:hint="eastAsia"/>
          <w:kern w:val="0"/>
        </w:rPr>
        <w:t>1</w:t>
      </w:r>
      <w:r w:rsidR="00E27C74" w:rsidRPr="006B3385">
        <w:rPr>
          <w:rFonts w:ascii="標楷體" w:eastAsia="標楷體" w:cs="標楷體" w:hint="eastAsia"/>
          <w:kern w:val="0"/>
        </w:rPr>
        <w:t>月</w:t>
      </w:r>
      <w:r w:rsidR="00FB7E14">
        <w:rPr>
          <w:rFonts w:ascii="標楷體" w:eastAsia="標楷體" w:cs="標楷體" w:hint="eastAsia"/>
          <w:kern w:val="0"/>
        </w:rPr>
        <w:t>19</w:t>
      </w:r>
      <w:r w:rsidR="00E27C74" w:rsidRPr="006B3385">
        <w:rPr>
          <w:rFonts w:ascii="標楷體" w:eastAsia="標楷體" w:cs="標楷體" w:hint="eastAsia"/>
          <w:kern w:val="0"/>
        </w:rPr>
        <w:t>日</w:t>
      </w:r>
      <w:r w:rsidR="00932768">
        <w:rPr>
          <w:rFonts w:ascii="標楷體" w:eastAsia="標楷體" w:cs="標楷體" w:hint="eastAsia"/>
          <w:kern w:val="0"/>
        </w:rPr>
        <w:t>(</w:t>
      </w:r>
      <w:r w:rsidR="00FB7E14">
        <w:rPr>
          <w:rFonts w:ascii="標楷體" w:eastAsia="標楷體" w:cs="標楷體" w:hint="eastAsia"/>
          <w:kern w:val="0"/>
        </w:rPr>
        <w:t>六)09:0</w:t>
      </w:r>
      <w:r w:rsidR="00932768">
        <w:rPr>
          <w:rFonts w:ascii="標楷體" w:eastAsia="標楷體" w:cs="標楷體" w:hint="eastAsia"/>
          <w:kern w:val="0"/>
        </w:rPr>
        <w:t>0</w:t>
      </w:r>
    </w:p>
    <w:p w:rsidR="008D5B5A" w:rsidRPr="006B3385" w:rsidRDefault="00E37088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</w:t>
      </w:r>
      <w:r w:rsidR="000A0F60" w:rsidRPr="006B3385">
        <w:rPr>
          <w:rFonts w:ascii="標楷體" w:eastAsia="標楷體" w:cs="標楷體" w:hint="eastAsia"/>
          <w:color w:val="000000"/>
          <w:kern w:val="0"/>
        </w:rPr>
        <w:t>地點：</w:t>
      </w:r>
      <w:r w:rsidR="00E50DE8">
        <w:rPr>
          <w:rFonts w:ascii="標楷體" w:eastAsia="標楷體" w:cs="標楷體" w:hint="eastAsia"/>
          <w:color w:val="000000"/>
          <w:kern w:val="0"/>
        </w:rPr>
        <w:t>方曙商工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名額：</w:t>
      </w:r>
      <w:r w:rsidR="004562C4" w:rsidRPr="006B3385">
        <w:rPr>
          <w:rFonts w:ascii="標楷體" w:eastAsia="標楷體" w:cs="標楷體" w:hint="eastAsia"/>
          <w:color w:val="000000"/>
          <w:kern w:val="0"/>
        </w:rPr>
        <w:t>國中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九</w:t>
      </w:r>
      <w:r w:rsidR="001B37DA" w:rsidRPr="006B3385">
        <w:rPr>
          <w:rFonts w:ascii="標楷體" w:eastAsia="標楷體" w:cs="標楷體" w:hint="eastAsia"/>
          <w:color w:val="000000"/>
          <w:kern w:val="0"/>
        </w:rPr>
        <w:t>年級</w:t>
      </w:r>
      <w:r w:rsidRPr="006B3385">
        <w:rPr>
          <w:rFonts w:ascii="標楷體" w:eastAsia="標楷體" w:cs="標楷體" w:hint="eastAsia"/>
          <w:color w:val="000000"/>
          <w:kern w:val="0"/>
        </w:rPr>
        <w:t>名額</w:t>
      </w:r>
      <w:r w:rsidR="00FB7E14">
        <w:rPr>
          <w:rFonts w:ascii="標楷體" w:eastAsia="標楷體" w:cs="標楷體" w:hint="eastAsia"/>
          <w:color w:val="000000"/>
          <w:kern w:val="0"/>
        </w:rPr>
        <w:t>4</w:t>
      </w:r>
      <w:r w:rsidR="003408E8" w:rsidRPr="006B3385">
        <w:rPr>
          <w:rFonts w:ascii="標楷體" w:eastAsia="標楷體" w:cs="標楷體" w:hint="eastAsia"/>
          <w:color w:val="000000"/>
          <w:kern w:val="0"/>
        </w:rPr>
        <w:t>0</w:t>
      </w:r>
      <w:r w:rsidRPr="006B3385">
        <w:rPr>
          <w:rFonts w:ascii="標楷體" w:eastAsia="標楷體" w:cs="標楷體" w:hint="eastAsia"/>
          <w:color w:val="000000"/>
          <w:kern w:val="0"/>
        </w:rPr>
        <w:t>名</w:t>
      </w:r>
    </w:p>
    <w:p w:rsidR="00735A68" w:rsidRPr="006B3385" w:rsidRDefault="00735A68" w:rsidP="004655A7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報名說明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：</w:t>
      </w:r>
    </w:p>
    <w:p w:rsidR="00605E6A" w:rsidRPr="006B3385" w:rsidRDefault="004655A7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 w:themeColor="text1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="00605E6A" w:rsidRPr="006B3385">
        <w:rPr>
          <w:rFonts w:ascii="標楷體" w:eastAsia="標楷體" w:cs="標楷體" w:hint="eastAsia"/>
          <w:color w:val="000000"/>
          <w:kern w:val="0"/>
        </w:rPr>
        <w:t>1.期間：即日起至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01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月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16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日</w:t>
      </w:r>
      <w:r w:rsidR="00605E6A" w:rsidRPr="006B3385">
        <w:rPr>
          <w:rFonts w:ascii="標楷體" w:eastAsia="標楷體" w:cs="標楷體" w:hint="eastAsia"/>
          <w:color w:val="000000" w:themeColor="text1"/>
          <w:kern w:val="0"/>
        </w:rPr>
        <w:t>截止。</w:t>
      </w:r>
    </w:p>
    <w:p w:rsidR="00BB4BE3" w:rsidRDefault="00605E6A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color w:val="000000" w:themeColor="text1"/>
          <w:kern w:val="0"/>
        </w:rPr>
        <w:t xml:space="preserve">    2.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報名方式：上網方曙商工網站報名</w:t>
      </w:r>
      <w:r w:rsidR="00A310B7">
        <w:rPr>
          <w:rFonts w:ascii="標楷體" w:eastAsia="標楷體" w:cs="標楷體" w:hint="eastAsia"/>
          <w:color w:val="000000" w:themeColor="text1"/>
          <w:kern w:val="0"/>
        </w:rPr>
        <w:t>或傳真</w:t>
      </w:r>
      <w:r w:rsidRPr="00932768">
        <w:rPr>
          <w:rFonts w:ascii="標楷體" w:eastAsia="標楷體" w:cs="標楷體" w:hint="eastAsia"/>
          <w:kern w:val="0"/>
        </w:rPr>
        <w:t>03-</w:t>
      </w:r>
      <w:r w:rsidR="00A310B7">
        <w:rPr>
          <w:rFonts w:ascii="標楷體" w:eastAsia="標楷體" w:cs="標楷體" w:hint="eastAsia"/>
          <w:kern w:val="0"/>
        </w:rPr>
        <w:t>4092038</w:t>
      </w:r>
      <w:r w:rsidR="00516A50" w:rsidRPr="00932768">
        <w:rPr>
          <w:rFonts w:ascii="標楷體" w:eastAsia="標楷體" w:cs="標楷體" w:hint="eastAsia"/>
          <w:kern w:val="0"/>
        </w:rPr>
        <w:t xml:space="preserve"> </w:t>
      </w:r>
    </w:p>
    <w:p w:rsidR="00E50DE8" w:rsidRPr="006B3385" w:rsidRDefault="00E50DE8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FF0000"/>
          <w:kern w:val="0"/>
        </w:rPr>
      </w:pPr>
      <w:r>
        <w:rPr>
          <w:rFonts w:ascii="標楷體" w:eastAsia="標楷體" w:cs="標楷體" w:hint="eastAsia"/>
          <w:kern w:val="0"/>
        </w:rPr>
        <w:t xml:space="preserve">    3.課程詢問電話: 03-4796345</w:t>
      </w:r>
      <w:r w:rsidRPr="00932768">
        <w:rPr>
          <w:rFonts w:ascii="標楷體" w:eastAsia="標楷體" w:cs="標楷體" w:hint="eastAsia"/>
          <w:kern w:val="0"/>
        </w:rPr>
        <w:t xml:space="preserve">轉 168 招生組  </w:t>
      </w:r>
    </w:p>
    <w:p w:rsidR="00BB4BE3" w:rsidRPr="006B3385" w:rsidRDefault="00BB4BE3" w:rsidP="004655A7">
      <w:pPr>
        <w:pStyle w:val="a7"/>
        <w:widowControl/>
        <w:numPr>
          <w:ilvl w:val="0"/>
          <w:numId w:val="2"/>
        </w:numPr>
        <w:spacing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活動內容：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4678"/>
        <w:gridCol w:w="2977"/>
      </w:tblGrid>
      <w:tr w:rsidR="007C2A6A" w:rsidRPr="006B3385" w:rsidTr="008042BF">
        <w:trPr>
          <w:trHeight w:val="525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時</w:t>
            </w:r>
            <w:r w:rsidRPr="006B3385">
              <w:rPr>
                <w:rFonts w:eastAsia="標楷體"/>
              </w:rPr>
              <w:t xml:space="preserve">   </w:t>
            </w:r>
            <w:r w:rsidRPr="006B3385">
              <w:rPr>
                <w:rFonts w:eastAsia="標楷體" w:hAnsi="標楷體" w:hint="eastAsia"/>
              </w:rPr>
              <w:t>間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內</w:t>
            </w:r>
            <w:r w:rsidRPr="006B3385">
              <w:rPr>
                <w:rFonts w:eastAsia="標楷體"/>
              </w:rPr>
              <w:t xml:space="preserve">           </w:t>
            </w:r>
            <w:r w:rsidRPr="006B3385">
              <w:rPr>
                <w:rFonts w:eastAsia="標楷體" w:hAnsi="標楷體" w:hint="eastAsia"/>
              </w:rPr>
              <w:t>容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7C2A6A" w:rsidP="004655A7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負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責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人</w:t>
            </w:r>
          </w:p>
        </w:tc>
      </w:tr>
      <w:tr w:rsidR="00F76653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08:00- 09:0</w:t>
            </w:r>
            <w:r w:rsidR="00F76653"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FB7E14" w:rsidRDefault="00FB7E14" w:rsidP="00FB7E1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FB7E14">
              <w:rPr>
                <w:rFonts w:ascii="標楷體" w:eastAsia="標楷體" w:hAnsi="標楷體" w:hint="eastAsia"/>
                <w:kern w:val="0"/>
              </w:rPr>
              <w:t>到國中(10人以上)</w:t>
            </w:r>
            <w:r w:rsidR="008042BF">
              <w:rPr>
                <w:rFonts w:ascii="標楷體" w:eastAsia="標楷體" w:hAnsi="標楷體" w:hint="eastAsia"/>
                <w:kern w:val="0"/>
              </w:rPr>
              <w:t>另行電話通知學生</w:t>
            </w:r>
          </w:p>
          <w:p w:rsidR="00FB7E14" w:rsidRPr="00FB7E14" w:rsidRDefault="00FB7E14" w:rsidP="00FB7E1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中壢後火車站(萊爾富便利商店門口)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76653" w:rsidRPr="006B3385" w:rsidRDefault="006B3385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方曙商工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FB7E14" w:rsidRDefault="00FB7E14" w:rsidP="00FB7E1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方曙商工簡介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9F6A98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09:30~1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9F6A98" w:rsidP="009F6A9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504A32">
              <w:rPr>
                <w:rFonts w:eastAsia="標楷體" w:hAnsi="標楷體" w:hint="eastAsia"/>
              </w:rPr>
              <w:t>生命大探索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9F6A98" w:rsidP="009F6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</w:t>
            </w:r>
            <w:r w:rsidR="00A310B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6B3385" w:rsidRDefault="00A310B7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FB7E14">
              <w:rPr>
                <w:rFonts w:eastAsia="標楷體" w:hAnsi="標楷體" w:hint="eastAsia"/>
              </w:rPr>
              <w:t>銀髮餐實作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養生膳食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FB7E14" w:rsidP="008D7E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310B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</w:t>
            </w:r>
            <w:r w:rsidR="00A310B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FB7E14" w:rsidRDefault="00A310B7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用餐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FB7E14" w:rsidP="008D7E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10B7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0B7" w:rsidRDefault="00A310B7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</w:t>
            </w:r>
            <w:r w:rsidR="008042BF">
              <w:rPr>
                <w:rFonts w:ascii="標楷體" w:eastAsia="標楷體" w:hAnsi="標楷體" w:hint="eastAsia"/>
              </w:rPr>
              <w:t>4:3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0B7" w:rsidRDefault="009F6A98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腦力激盪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設計桌遊活動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310B7" w:rsidRPr="006B3385" w:rsidRDefault="00A310B7" w:rsidP="008D7E3B">
            <w:pPr>
              <w:jc w:val="center"/>
            </w:pPr>
          </w:p>
        </w:tc>
      </w:tr>
      <w:tr w:rsidR="008D7E3B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042BF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8D7E3B" w:rsidRPr="006B338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9F6A98">
              <w:rPr>
                <w:rFonts w:ascii="標楷體" w:eastAsia="標楷體" w:hAnsi="標楷體" w:hint="eastAsia"/>
              </w:rPr>
              <w:t>0-15</w:t>
            </w:r>
            <w:r w:rsidR="008D7E3B" w:rsidRPr="006B338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8D7E3B"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230355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>分享學習單</w:t>
            </w:r>
            <w:r w:rsidR="008042BF">
              <w:rPr>
                <w:rFonts w:eastAsia="標楷體" w:hAnsi="標楷體" w:hint="eastAsia"/>
              </w:rPr>
              <w:t>/</w:t>
            </w:r>
            <w:r w:rsidR="008042BF">
              <w:rPr>
                <w:rFonts w:eastAsia="標楷體" w:hAnsi="標楷體" w:hint="eastAsia"/>
              </w:rPr>
              <w:t>回上車地點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9F6A98" w:rsidP="009F6A98">
            <w:r>
              <w:rPr>
                <w:rFonts w:ascii="標楷體" w:eastAsia="標楷體" w:hAnsi="標楷體"/>
              </w:rPr>
              <w:t xml:space="preserve">    </w:t>
            </w:r>
          </w:p>
        </w:tc>
      </w:tr>
    </w:tbl>
    <w:p w:rsidR="00285312" w:rsidRPr="006B3385" w:rsidRDefault="006E549C" w:rsidP="004D65B4">
      <w:pPr>
        <w:pStyle w:val="a7"/>
        <w:widowControl/>
        <w:numPr>
          <w:ilvl w:val="0"/>
          <w:numId w:val="2"/>
        </w:numPr>
        <w:spacing w:before="240"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活動介紹</w:t>
      </w:r>
    </w:p>
    <w:p w:rsidR="009F6A98" w:rsidRPr="006B3385" w:rsidRDefault="00BB4BE3" w:rsidP="009F6A98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　第1</w:t>
      </w:r>
      <w:r w:rsidR="00A310B7">
        <w:rPr>
          <w:rFonts w:ascii="標楷體" w:eastAsia="標楷體" w:cs="標楷體" w:hint="eastAsia"/>
          <w:color w:val="000000"/>
          <w:kern w:val="0"/>
        </w:rPr>
        <w:t>關：</w:t>
      </w:r>
      <w:r w:rsidR="009F6A98">
        <w:rPr>
          <w:rFonts w:ascii="標楷體" w:eastAsia="標楷體" w:cs="標楷體" w:hint="eastAsia"/>
          <w:color w:val="000000"/>
          <w:kern w:val="0"/>
        </w:rPr>
        <w:t>生命</w:t>
      </w:r>
      <w:r w:rsidR="004C7DE6">
        <w:rPr>
          <w:rFonts w:ascii="標楷體" w:eastAsia="標楷體" w:cs="標楷體" w:hint="eastAsia"/>
          <w:color w:val="000000"/>
          <w:kern w:val="0"/>
        </w:rPr>
        <w:t>大探索</w:t>
      </w:r>
    </w:p>
    <w:p w:rsidR="009F6A98" w:rsidRDefault="009F6A98" w:rsidP="005F14EA">
      <w:pPr>
        <w:widowControl/>
        <w:spacing w:line="400" w:lineRule="exact"/>
        <w:ind w:leftChars="59" w:left="1275" w:hangingChars="472" w:hanging="1133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5F14EA">
        <w:rPr>
          <w:rFonts w:ascii="標楷體" w:eastAsia="標楷體" w:cs="標楷體" w:hint="eastAsia"/>
          <w:color w:val="000000"/>
          <w:kern w:val="0"/>
        </w:rPr>
        <w:t>以故事教材</w:t>
      </w:r>
      <w:r w:rsidR="005F14EA">
        <w:rPr>
          <w:rFonts w:ascii="標楷體" w:eastAsia="標楷體" w:hAnsi="標楷體" w:cs="標楷體" w:hint="eastAsia"/>
          <w:color w:val="000000"/>
          <w:kern w:val="0"/>
        </w:rPr>
        <w:t>結合</w:t>
      </w:r>
      <w:r w:rsidR="005F14EA" w:rsidRPr="005F14EA">
        <w:rPr>
          <w:rFonts w:ascii="標楷體" w:eastAsia="標楷體" w:hAnsi="標楷體" w:cs="標楷體"/>
          <w:color w:val="000000"/>
          <w:kern w:val="0"/>
        </w:rPr>
        <w:t>The Body VR</w:t>
      </w:r>
      <w:r w:rsidR="00E50DE8">
        <w:rPr>
          <w:rFonts w:ascii="標楷體" w:eastAsia="標楷體" w:hAnsi="標楷體" w:cs="標楷體" w:hint="eastAsia"/>
          <w:color w:val="000000"/>
          <w:kern w:val="0"/>
        </w:rPr>
        <w:t>化身成細胞一起進入人體</w:t>
      </w:r>
      <w:r w:rsidR="005F14EA">
        <w:rPr>
          <w:rFonts w:ascii="標楷體" w:eastAsia="標楷體" w:hAnsi="標楷體" w:cs="標楷體" w:hint="eastAsia"/>
          <w:color w:val="000000"/>
          <w:kern w:val="0"/>
        </w:rPr>
        <w:t>內旅行，</w:t>
      </w:r>
      <w:r w:rsidRPr="006B3385">
        <w:rPr>
          <w:rFonts w:ascii="標楷體" w:eastAsia="標楷體" w:cs="標楷體" w:hint="eastAsia"/>
          <w:color w:val="000000"/>
          <w:kern w:val="0"/>
        </w:rPr>
        <w:t>說明如何學習評估生命徵象，透過人物角色的引導，讓學生在替自己量體</w:t>
      </w:r>
      <w:r w:rsidR="005F14EA" w:rsidRPr="006B3385">
        <w:rPr>
          <w:rFonts w:ascii="標楷體" w:eastAsia="標楷體" w:cs="標楷體" w:hint="eastAsia"/>
          <w:color w:val="000000"/>
          <w:kern w:val="0"/>
        </w:rPr>
        <w:t>溫的同時，學習正確的量體溫方式，以此類推測量脈搏、血壓</w:t>
      </w:r>
      <w:r w:rsidR="005F14EA">
        <w:rPr>
          <w:rFonts w:ascii="新細明體" w:hAnsi="新細明體" w:cs="標楷體" w:hint="eastAsia"/>
          <w:color w:val="000000"/>
          <w:kern w:val="0"/>
        </w:rPr>
        <w:t>。</w:t>
      </w:r>
    </w:p>
    <w:p w:rsidR="00BB4BE3" w:rsidRPr="006B3385" w:rsidRDefault="006B3385" w:rsidP="005F14EA">
      <w:pPr>
        <w:widowControl/>
        <w:spacing w:line="400" w:lineRule="exact"/>
        <w:ind w:left="1133" w:hangingChars="472" w:hanging="1133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第2</w:t>
      </w:r>
      <w:r w:rsidR="009F6A98">
        <w:rPr>
          <w:rFonts w:ascii="標楷體" w:eastAsia="標楷體" w:cs="標楷體" w:hint="eastAsia"/>
          <w:color w:val="000000"/>
          <w:kern w:val="0"/>
        </w:rPr>
        <w:t>關：養生膳食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健康大進擊、美食大富翁</w:t>
      </w:r>
    </w:p>
    <w:p w:rsidR="00BB4BE3" w:rsidRPr="006B3385" w:rsidRDefault="006B3385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經由團體遊戲認識食物及均衡飲食對身體的重要性，</w:t>
      </w:r>
      <w:r w:rsidR="009F6A98">
        <w:rPr>
          <w:rFonts w:ascii="標楷體" w:eastAsia="標楷體" w:cs="標楷體" w:hint="eastAsia"/>
          <w:color w:val="000000"/>
          <w:kern w:val="0"/>
        </w:rPr>
        <w:t>製作出簡單營養美味的食品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9F6A98" w:rsidRPr="006B3385" w:rsidRDefault="000B66E5" w:rsidP="009F6A98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　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第3</w:t>
      </w:r>
      <w:r w:rsidR="009F6A98">
        <w:rPr>
          <w:rFonts w:ascii="標楷體" w:eastAsia="標楷體" w:cs="標楷體" w:hint="eastAsia"/>
          <w:color w:val="000000"/>
          <w:kern w:val="0"/>
        </w:rPr>
        <w:t>關：腦力激盪</w:t>
      </w:r>
      <w:r w:rsidR="009F6A98" w:rsidRPr="006B3385">
        <w:rPr>
          <w:rFonts w:ascii="標楷體" w:eastAsia="標楷體" w:cs="標楷體" w:hint="eastAsia"/>
          <w:color w:val="000000"/>
          <w:kern w:val="0"/>
        </w:rPr>
        <w:t>～讓心動起來</w:t>
      </w:r>
    </w:p>
    <w:p w:rsidR="009F6A98" w:rsidRPr="006B3385" w:rsidRDefault="009F6A98" w:rsidP="009F6A98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讓學生認識樂齡</w:t>
      </w:r>
      <w:r w:rsidRPr="006B3385">
        <w:rPr>
          <w:rFonts w:ascii="標楷體" w:eastAsia="標楷體" w:hAnsi="標楷體" w:cs="標楷體" w:hint="eastAsia"/>
          <w:color w:val="000000"/>
          <w:kern w:val="0"/>
        </w:rPr>
        <w:t>，培養學生同理心</w:t>
      </w:r>
      <w:r>
        <w:rPr>
          <w:rFonts w:ascii="標楷體" w:eastAsia="標楷體" w:cs="標楷體" w:hint="eastAsia"/>
          <w:color w:val="000000"/>
          <w:kern w:val="0"/>
        </w:rPr>
        <w:t>，設計適合銀髮族之桌上</w:t>
      </w:r>
      <w:r w:rsidR="005F14EA">
        <w:rPr>
          <w:rFonts w:ascii="標楷體" w:eastAsia="標楷體" w:cs="標楷體" w:hint="eastAsia"/>
          <w:color w:val="000000"/>
          <w:kern w:val="0"/>
        </w:rPr>
        <w:t>旅行</w:t>
      </w:r>
      <w:r>
        <w:rPr>
          <w:rFonts w:ascii="標楷體" w:eastAsia="標楷體" w:cs="標楷體" w:hint="eastAsia"/>
          <w:color w:val="000000"/>
          <w:kern w:val="0"/>
        </w:rPr>
        <w:t>活動</w:t>
      </w:r>
      <w:r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9F6A98" w:rsidRPr="006B3385" w:rsidRDefault="009F6A98" w:rsidP="009F6A98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</w:p>
    <w:p w:rsidR="005F14EA" w:rsidRDefault="00504A32" w:rsidP="005F14EA">
      <w:pPr>
        <w:spacing w:before="240" w:line="0" w:lineRule="atLeas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72"/>
          <w:szCs w:val="72"/>
        </w:rPr>
        <w:lastRenderedPageBreak/>
        <w:t xml:space="preserve">   </w:t>
      </w:r>
      <w:r w:rsidR="000D4CB5">
        <w:rPr>
          <w:rFonts w:ascii="標楷體" w:eastAsia="標楷體" w:hAnsi="標楷體" w:hint="eastAsia"/>
          <w:b/>
          <w:sz w:val="72"/>
          <w:szCs w:val="72"/>
        </w:rPr>
        <w:t xml:space="preserve">  </w:t>
      </w:r>
      <w:r w:rsidR="000D4CB5" w:rsidRPr="000D4CB5">
        <w:rPr>
          <w:rFonts w:ascii="標楷體" w:eastAsia="標楷體" w:hAnsi="標楷體" w:hint="eastAsia"/>
          <w:b/>
          <w:sz w:val="48"/>
          <w:szCs w:val="48"/>
        </w:rPr>
        <w:t>桃園市方曙商工高級中等學校</w:t>
      </w:r>
    </w:p>
    <w:p w:rsidR="000D4CB5" w:rsidRPr="000D4CB5" w:rsidRDefault="000D4CB5" w:rsidP="005F14EA">
      <w:pPr>
        <w:spacing w:before="240" w:line="0" w:lineRule="atLeas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 </w:t>
      </w:r>
      <w:r w:rsidRPr="00186EE5">
        <w:rPr>
          <w:rFonts w:ascii="標楷體" w:eastAsia="標楷體" w:hAnsi="標楷體" w:hint="eastAsia"/>
          <w:b/>
          <w:sz w:val="52"/>
          <w:szCs w:val="52"/>
        </w:rPr>
        <w:t>小南丁格爾照顧營</w:t>
      </w:r>
      <w:r>
        <w:rPr>
          <w:rFonts w:ascii="標楷體" w:eastAsia="標楷體" w:hAnsi="標楷體" w:hint="eastAsia"/>
          <w:b/>
          <w:sz w:val="52"/>
          <w:szCs w:val="52"/>
        </w:rPr>
        <w:t>體驗活動</w:t>
      </w: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DC607D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5A594B9" wp14:editId="0C472ED0">
                <wp:simplePos x="0" y="0"/>
                <wp:positionH relativeFrom="column">
                  <wp:posOffset>3630930</wp:posOffset>
                </wp:positionH>
                <wp:positionV relativeFrom="paragraph">
                  <wp:posOffset>118745</wp:posOffset>
                </wp:positionV>
                <wp:extent cx="2619375" cy="1552575"/>
                <wp:effectExtent l="0" t="0" r="28575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F8" w:rsidRDefault="003E2362" w:rsidP="003E2362">
                            <w:pPr>
                              <w:ind w:firstLineChars="59" w:firstLine="28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71DE39EB" wp14:editId="7560F018">
                                  <wp:extent cx="1452245" cy="1452245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國中職業試探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224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掃一掃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可報名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94B9" id="文字方塊 2" o:spid="_x0000_s1028" type="#_x0000_t202" style="position:absolute;margin-left:285.9pt;margin-top:9.35pt;width:206.25pt;height:122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">
                <v:textbox style="layout-flow:vertical-ideographic">
                  <w:txbxContent>
                    <w:p w:rsidR="00000000" w:rsidRDefault="003E2362" w:rsidP="003E2362">
                      <w:pPr>
                        <w:ind w:firstLineChars="59" w:firstLine="283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71DE39EB" wp14:editId="7560F018">
                            <wp:extent cx="1452245" cy="1452245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國中職業試探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224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掃一掃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可報名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07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85AB22" wp14:editId="6A0324BF">
                <wp:simplePos x="0" y="0"/>
                <wp:positionH relativeFrom="column">
                  <wp:posOffset>506730</wp:posOffset>
                </wp:positionH>
                <wp:positionV relativeFrom="paragraph">
                  <wp:posOffset>118745</wp:posOffset>
                </wp:positionV>
                <wp:extent cx="3067050" cy="15525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EA" w:rsidRPr="002D49FB" w:rsidRDefault="005F14EA" w:rsidP="000D4CB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2D49FB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活動日期</w:t>
                            </w:r>
                          </w:p>
                          <w:p w:rsidR="005F14EA" w:rsidRPr="002D49FB" w:rsidRDefault="005F14EA" w:rsidP="000D4CB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01月19日周六</w:t>
                            </w:r>
                          </w:p>
                          <w:p w:rsidR="005F14EA" w:rsidRDefault="005F14EA" w:rsidP="000D4CB5">
                            <w:pPr>
                              <w:spacing w:line="0" w:lineRule="atLeast"/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6C0E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專車校門口接送</w:t>
                            </w:r>
                            <w:r w:rsidR="006C0E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(</w:t>
                            </w:r>
                            <w:r w:rsidR="006C0EF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10人以上)</w:t>
                            </w:r>
                          </w:p>
                          <w:p w:rsidR="000D4CB5" w:rsidRPr="000D4CB5" w:rsidRDefault="000D4CB5" w:rsidP="000D4CB5">
                            <w:pPr>
                              <w:spacing w:line="0" w:lineRule="atLeast"/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0D4C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活動承辦人: 03-4796345* 168 </w:t>
                            </w:r>
                          </w:p>
                          <w:p w:rsidR="000D4CB5" w:rsidRDefault="000D4CB5" w:rsidP="000D4CB5">
                            <w:pPr>
                              <w:spacing w:line="0" w:lineRule="atLeast"/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0D4C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葉芳君主任</w:t>
                            </w:r>
                          </w:p>
                          <w:p w:rsidR="000D4CB5" w:rsidRPr="006C0EF0" w:rsidRDefault="000D4CB5" w:rsidP="005F14EA">
                            <w:pPr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</w:p>
                          <w:p w:rsidR="005F14EA" w:rsidRPr="002D49FB" w:rsidRDefault="005F14EA" w:rsidP="005F14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D49FB">
                              <w:rPr>
                                <w:rFonts w:ascii="標楷體" w:eastAsia="標楷體" w:hAnsi="標楷體" w:hint="eastAsia"/>
                              </w:rPr>
                              <w:t>(各校參加學生達</w:t>
                            </w:r>
                            <w:r w:rsidRPr="002D49FB">
                              <w:rPr>
                                <w:rFonts w:ascii="標楷體" w:eastAsia="標楷體" w:hAnsi="標楷體"/>
                              </w:rPr>
                              <w:t>5人以上)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5AB22" id="_x0000_s1029" type="#_x0000_t202" style="position:absolute;margin-left:39.9pt;margin-top:9.35pt;width:241.5pt;height:12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">
                <v:textbox>
                  <w:txbxContent>
                    <w:p w:rsidR="005F14EA" w:rsidRPr="002D49FB" w:rsidRDefault="005F14EA" w:rsidP="000D4CB5">
                      <w:pPr>
                        <w:spacing w:line="0" w:lineRule="atLeast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2D49FB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活動日期</w:t>
                      </w:r>
                    </w:p>
                    <w:p w:rsidR="005F14EA" w:rsidRPr="002D49FB" w:rsidRDefault="005F14EA" w:rsidP="000D4CB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01月19日周六</w:t>
                      </w:r>
                    </w:p>
                    <w:p w:rsidR="005F14EA" w:rsidRDefault="005F14EA" w:rsidP="000D4CB5">
                      <w:pPr>
                        <w:spacing w:line="0" w:lineRule="atLeast"/>
                        <w:ind w:left="381" w:hangingChars="136" w:hanging="38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6C0EF0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專車校門口接送</w:t>
                      </w:r>
                      <w:r w:rsidR="006C0EF0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(</w:t>
                      </w:r>
                      <w:r w:rsidR="006C0EF0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>10人以上)</w:t>
                      </w:r>
                    </w:p>
                    <w:p w:rsidR="000D4CB5" w:rsidRPr="000D4CB5" w:rsidRDefault="000D4CB5" w:rsidP="000D4CB5">
                      <w:pPr>
                        <w:spacing w:line="0" w:lineRule="atLeast"/>
                        <w:ind w:left="381" w:hangingChars="136" w:hanging="381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0D4CB5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 xml:space="preserve">活動承辦人: 03-4796345* 168 </w:t>
                      </w:r>
                    </w:p>
                    <w:p w:rsidR="000D4CB5" w:rsidRDefault="000D4CB5" w:rsidP="000D4CB5">
                      <w:pPr>
                        <w:spacing w:line="0" w:lineRule="atLeast"/>
                        <w:ind w:left="381" w:hangingChars="136" w:hanging="38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0D4CB5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葉芳君主任</w:t>
                      </w:r>
                    </w:p>
                    <w:p w:rsidR="000D4CB5" w:rsidRPr="006C0EF0" w:rsidRDefault="000D4CB5" w:rsidP="005F14EA">
                      <w:pPr>
                        <w:ind w:left="381" w:hangingChars="136" w:hanging="38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</w:p>
                    <w:p w:rsidR="005F14EA" w:rsidRPr="002D49FB" w:rsidRDefault="005F14EA" w:rsidP="005F14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D49FB">
                        <w:rPr>
                          <w:rFonts w:ascii="標楷體" w:eastAsia="標楷體" w:hAnsi="標楷體" w:hint="eastAsia"/>
                        </w:rPr>
                        <w:t>(各校參加學生達</w:t>
                      </w:r>
                      <w:r w:rsidRPr="002D49FB">
                        <w:rPr>
                          <w:rFonts w:ascii="標楷體" w:eastAsia="標楷體" w:hAnsi="標楷體"/>
                        </w:rPr>
                        <w:t>5人以上)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       </w:t>
      </w: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5F14EA" w:rsidRPr="00186EE5" w:rsidRDefault="00640F02" w:rsidP="000D4CB5">
      <w:pPr>
        <w:spacing w:before="240"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活</w:t>
      </w:r>
      <w:r w:rsidR="005F14EA">
        <w:rPr>
          <w:rFonts w:ascii="標楷體" w:eastAsia="標楷體" w:cs="標楷體" w:hint="eastAsia"/>
          <w:color w:val="000000"/>
          <w:kern w:val="0"/>
          <w:sz w:val="32"/>
          <w:szCs w:val="32"/>
        </w:rPr>
        <w:t>動內容</w:t>
      </w:r>
    </w:p>
    <w:tbl>
      <w:tblPr>
        <w:tblW w:w="978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E50DE8" w:rsidTr="001F43D6">
        <w:trPr>
          <w:trHeight w:val="486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Default="00E50DE8" w:rsidP="000D4CB5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間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Default="00E50DE8" w:rsidP="000D4CB5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內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 w:hAnsi="標楷體" w:hint="eastAsia"/>
              </w:rPr>
              <w:t>容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0D4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0D4C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  <w:kern w:val="0"/>
              </w:rPr>
              <w:t>照顧服務簡介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4C7DE6">
              <w:rPr>
                <w:rFonts w:ascii="標楷體" w:eastAsia="標楷體" w:hAnsi="標楷體" w:hint="eastAsia"/>
              </w:rPr>
              <w:t>：30-15：</w:t>
            </w:r>
            <w:r>
              <w:rPr>
                <w:rFonts w:ascii="標楷體" w:eastAsia="標楷體" w:hAnsi="標楷體" w:hint="eastAsia"/>
              </w:rPr>
              <w:t>0</w:t>
            </w:r>
            <w:r w:rsidRPr="004C7D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體驗活動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  <w:kern w:val="0"/>
              </w:rPr>
              <w:t>一、生命大探索</w:t>
            </w:r>
            <w:r w:rsidR="001F43D6">
              <w:rPr>
                <w:rFonts w:ascii="標楷體" w:eastAsia="標楷體" w:hAnsi="標楷體" w:hint="eastAsia"/>
                <w:kern w:val="0"/>
              </w:rPr>
              <w:t>-</w:t>
            </w:r>
            <w:r w:rsidR="001F43D6" w:rsidRPr="001F43D6">
              <w:rPr>
                <w:rFonts w:ascii="標楷體" w:eastAsia="標楷體" w:hAnsi="標楷體" w:hint="eastAsia"/>
                <w:kern w:val="0"/>
              </w:rPr>
              <w:t>結合The Body VR</w:t>
            </w:r>
            <w:r w:rsidR="001F43D6">
              <w:rPr>
                <w:rFonts w:ascii="標楷體" w:eastAsia="標楷體" w:hAnsi="標楷體" w:hint="eastAsia"/>
                <w:kern w:val="0"/>
              </w:rPr>
              <w:t>了解人體構造，</w:t>
            </w:r>
            <w:r w:rsidR="001F43D6" w:rsidRPr="001F43D6">
              <w:rPr>
                <w:rFonts w:ascii="標楷體" w:eastAsia="標楷體" w:hAnsi="標楷體" w:hint="eastAsia"/>
                <w:kern w:val="0"/>
              </w:rPr>
              <w:t>學習評估生命徵象學習正確的量體溫方式，以此類推測量脈搏、血壓</w:t>
            </w:r>
            <w:r w:rsidR="001F43D6">
              <w:rPr>
                <w:rFonts w:ascii="新細明體" w:hAnsi="新細明體" w:hint="eastAsia"/>
                <w:kern w:val="0"/>
              </w:rPr>
              <w:t>。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/>
                <w:kern w:val="0"/>
              </w:rPr>
              <w:t>二</w:t>
            </w:r>
            <w:r w:rsidR="000D4CB5">
              <w:rPr>
                <w:rFonts w:ascii="標楷體" w:eastAsia="標楷體" w:hAnsi="標楷體" w:hint="eastAsia"/>
                <w:kern w:val="0"/>
              </w:rPr>
              <w:t>、養生膳食～</w:t>
            </w:r>
            <w:r w:rsidR="000D4CB5" w:rsidRPr="000D4CB5">
              <w:rPr>
                <w:rFonts w:ascii="標楷體" w:eastAsia="標楷體" w:hAnsi="標楷體" w:hint="eastAsia"/>
                <w:kern w:val="0"/>
              </w:rPr>
              <w:t>團體遊戲認識食物及均衡飲食對身體的重要性，製作出簡單營養美味的食品。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/>
                <w:kern w:val="0"/>
              </w:rPr>
              <w:t>三</w:t>
            </w:r>
            <w:r w:rsidR="000D4CB5">
              <w:rPr>
                <w:rFonts w:ascii="標楷體" w:eastAsia="標楷體" w:hAnsi="標楷體" w:hint="eastAsia"/>
                <w:kern w:val="0"/>
              </w:rPr>
              <w:t>、腦力激盪～</w:t>
            </w:r>
            <w:r w:rsidR="000D4CB5" w:rsidRPr="000D4CB5">
              <w:rPr>
                <w:rFonts w:ascii="標楷體" w:eastAsia="標楷體" w:hAnsi="標楷體" w:hint="eastAsia"/>
                <w:kern w:val="0"/>
              </w:rPr>
              <w:t>讓學生認識樂齡，培養學生同理心，設計適合銀髮族之桌上旅行活動。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15：</w:t>
            </w:r>
            <w:r>
              <w:rPr>
                <w:rFonts w:ascii="標楷體" w:eastAsia="標楷體" w:hAnsi="標楷體" w:hint="eastAsia"/>
              </w:rPr>
              <w:t>00-15</w:t>
            </w:r>
            <w:r w:rsidRPr="004C7DE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4C7D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</w:rPr>
              <w:t>分享學習單</w:t>
            </w:r>
            <w:r w:rsidRPr="004C7DE6">
              <w:rPr>
                <w:rFonts w:ascii="標楷體" w:eastAsia="標楷體" w:hAnsi="標楷體"/>
              </w:rPr>
              <w:t>/</w:t>
            </w:r>
            <w:r w:rsidRPr="004C7DE6">
              <w:rPr>
                <w:rFonts w:ascii="標楷體" w:eastAsia="標楷體" w:hAnsi="標楷體" w:hint="eastAsia"/>
              </w:rPr>
              <w:t>有獎徵答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E8" w:rsidRPr="004C7DE6" w:rsidRDefault="001F43D6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回上車地點</w:t>
            </w:r>
          </w:p>
        </w:tc>
      </w:tr>
    </w:tbl>
    <w:p w:rsidR="005F14EA" w:rsidRPr="00E50DE8" w:rsidRDefault="005F14EA" w:rsidP="005F14EA">
      <w:pPr>
        <w:rPr>
          <w:rFonts w:ascii="標楷體" w:eastAsia="標楷體" w:hAnsi="標楷體"/>
          <w:color w:val="000000"/>
          <w:spacing w:val="3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50DE8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186EE5">
        <w:rPr>
          <w:rFonts w:ascii="標楷體" w:eastAsia="標楷體" w:hAnsi="標楷體" w:hint="eastAsia"/>
          <w:b/>
        </w:rPr>
        <w:t xml:space="preserve"> </w:t>
      </w:r>
      <w:r w:rsidRPr="00E50DE8">
        <w:rPr>
          <w:rFonts w:ascii="標楷體" w:eastAsia="標楷體" w:hAnsi="標楷體" w:hint="eastAsia"/>
          <w:b/>
          <w:sz w:val="36"/>
          <w:szCs w:val="36"/>
        </w:rPr>
        <w:t>參加報名表</w:t>
      </w:r>
      <w:r w:rsidR="00E50DE8" w:rsidRPr="00E50DE8">
        <w:rPr>
          <w:rFonts w:ascii="標楷體" w:eastAsia="標楷體" w:hAnsi="標楷體" w:hint="eastAsia"/>
          <w:b/>
          <w:sz w:val="36"/>
          <w:szCs w:val="36"/>
        </w:rPr>
        <w:t>及家長同意書</w:t>
      </w: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2204"/>
        <w:gridCol w:w="3405"/>
        <w:gridCol w:w="1771"/>
        <w:gridCol w:w="2685"/>
      </w:tblGrid>
      <w:tr w:rsidR="005F14EA" w:rsidTr="000D4CB5">
        <w:trPr>
          <w:trHeight w:val="893"/>
        </w:trPr>
        <w:tc>
          <w:tcPr>
            <w:tcW w:w="2204" w:type="dxa"/>
          </w:tcPr>
          <w:p w:rsidR="005F14EA" w:rsidRDefault="005F14EA" w:rsidP="00D87832">
            <w:pPr>
              <w:spacing w:line="480" w:lineRule="auto"/>
              <w:ind w:leftChars="-1" w:left="-2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就讀國中/班級</w:t>
            </w:r>
          </w:p>
        </w:tc>
        <w:tc>
          <w:tcPr>
            <w:tcW w:w="3405" w:type="dxa"/>
          </w:tcPr>
          <w:p w:rsidR="005F14EA" w:rsidRDefault="008D190E" w:rsidP="008D190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國中九年    班</w:t>
            </w:r>
          </w:p>
        </w:tc>
        <w:tc>
          <w:tcPr>
            <w:tcW w:w="1771" w:type="dxa"/>
          </w:tcPr>
          <w:p w:rsidR="005F14EA" w:rsidRDefault="005F14EA" w:rsidP="00D8783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學生姓名</w:t>
            </w:r>
          </w:p>
        </w:tc>
        <w:tc>
          <w:tcPr>
            <w:tcW w:w="2685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190E" w:rsidTr="000D4CB5">
        <w:trPr>
          <w:trHeight w:val="569"/>
        </w:trPr>
        <w:tc>
          <w:tcPr>
            <w:tcW w:w="2204" w:type="dxa"/>
          </w:tcPr>
          <w:p w:rsidR="008D190E" w:rsidRDefault="008D190E" w:rsidP="00D87832">
            <w:pPr>
              <w:spacing w:line="480" w:lineRule="auto"/>
              <w:ind w:leftChars="-1" w:left="-2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5" w:type="dxa"/>
          </w:tcPr>
          <w:p w:rsidR="008D190E" w:rsidRDefault="008D190E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</w:tcPr>
          <w:p w:rsidR="008D190E" w:rsidRDefault="008D190E" w:rsidP="00D8783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85" w:type="dxa"/>
          </w:tcPr>
          <w:p w:rsidR="008D190E" w:rsidRDefault="008D190E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4EA" w:rsidTr="000D4CB5">
        <w:trPr>
          <w:trHeight w:val="694"/>
        </w:trPr>
        <w:tc>
          <w:tcPr>
            <w:tcW w:w="2204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405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85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4EA" w:rsidTr="000D4CB5">
        <w:trPr>
          <w:trHeight w:val="997"/>
        </w:trPr>
        <w:tc>
          <w:tcPr>
            <w:tcW w:w="2204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861" w:type="dxa"/>
            <w:gridSpan w:val="3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     區       路(街)    段    巷    弄    號     樓</w:t>
            </w:r>
          </w:p>
        </w:tc>
      </w:tr>
    </w:tbl>
    <w:p w:rsidR="000D4CB5" w:rsidRDefault="000D4CB5" w:rsidP="005F14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F14EA">
        <w:rPr>
          <w:rFonts w:ascii="標楷體" w:eastAsia="標楷體" w:hAnsi="標楷體" w:hint="eastAsia"/>
          <w:sz w:val="28"/>
          <w:szCs w:val="28"/>
        </w:rPr>
        <w:t>填好後可以請交給輔導室資料組長或傳真03-4092038</w:t>
      </w:r>
      <w:r>
        <w:rPr>
          <w:rFonts w:ascii="標楷體" w:eastAsia="標楷體" w:hAnsi="標楷體" w:hint="eastAsia"/>
          <w:sz w:val="28"/>
          <w:szCs w:val="28"/>
        </w:rPr>
        <w:t>可自行上網報名</w:t>
      </w:r>
      <w:r w:rsidR="005F14E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A310B7" w:rsidRDefault="00A310B7" w:rsidP="00A310B7">
      <w:pPr>
        <w:snapToGrid w:val="0"/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932768">
        <w:rPr>
          <w:rFonts w:ascii="標楷體" w:eastAsia="標楷體" w:hAnsi="標楷體" w:hint="eastAsia"/>
          <w:sz w:val="36"/>
          <w:szCs w:val="36"/>
        </w:rPr>
        <w:lastRenderedPageBreak/>
        <w:t>2018</w:t>
      </w:r>
      <w:r w:rsidR="000D4CB5">
        <w:rPr>
          <w:rFonts w:ascii="標楷體" w:eastAsia="標楷體" w:hAnsi="標楷體" w:hint="eastAsia"/>
          <w:sz w:val="36"/>
          <w:szCs w:val="36"/>
        </w:rPr>
        <w:t>年桃園市「小南丁格爾照顧營」</w:t>
      </w:r>
      <w:r w:rsidRPr="00932768">
        <w:rPr>
          <w:rFonts w:ascii="標楷體" w:eastAsia="標楷體" w:hAnsi="標楷體" w:hint="eastAsia"/>
          <w:sz w:val="36"/>
          <w:szCs w:val="36"/>
        </w:rPr>
        <w:t>體驗活動學生名單</w:t>
      </w:r>
    </w:p>
    <w:p w:rsidR="002F1B78" w:rsidRPr="001F43D6" w:rsidRDefault="005F14EA" w:rsidP="001F43D6">
      <w:pPr>
        <w:snapToGrid w:val="0"/>
        <w:spacing w:line="72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EC1AE7">
        <w:rPr>
          <w:rFonts w:ascii="標楷體" w:eastAsia="標楷體" w:hAnsi="標楷體" w:hint="eastAsia"/>
          <w:sz w:val="28"/>
          <w:szCs w:val="28"/>
        </w:rPr>
        <w:t xml:space="preserve">國中: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C1AE7">
        <w:rPr>
          <w:rFonts w:ascii="標楷體" w:eastAsia="標楷體" w:hAnsi="標楷體" w:hint="eastAsia"/>
          <w:sz w:val="28"/>
          <w:szCs w:val="28"/>
        </w:rPr>
        <w:t xml:space="preserve"> 聯絡人</w:t>
      </w:r>
      <w:r w:rsidR="001F43D6">
        <w:rPr>
          <w:rFonts w:ascii="標楷體" w:eastAsia="標楷體" w:hAnsi="標楷體" w:hint="eastAsia"/>
          <w:sz w:val="28"/>
          <w:szCs w:val="28"/>
        </w:rPr>
        <w:t xml:space="preserve">:          </w:t>
      </w:r>
      <w:r w:rsidR="00A310B7"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pPr w:leftFromText="180" w:rightFromText="180" w:vertAnchor="page" w:horzAnchor="margin" w:tblpY="26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507"/>
        <w:gridCol w:w="2482"/>
        <w:gridCol w:w="2167"/>
        <w:gridCol w:w="1952"/>
      </w:tblGrid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07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482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連絡方式</w:t>
            </w:r>
          </w:p>
        </w:tc>
        <w:tc>
          <w:tcPr>
            <w:tcW w:w="2167" w:type="dxa"/>
            <w:shd w:val="clear" w:color="auto" w:fill="auto"/>
          </w:tcPr>
          <w:p w:rsidR="001F43D6" w:rsidRPr="00932768" w:rsidRDefault="001F43D6" w:rsidP="001F43D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52" w:type="dxa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350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2F1B78" w:rsidRPr="008042BF" w:rsidRDefault="002F1B78" w:rsidP="001F43D6">
      <w:pPr>
        <w:snapToGrid w:val="0"/>
        <w:spacing w:line="720" w:lineRule="exact"/>
        <w:rPr>
          <w:rFonts w:ascii="標楷體" w:eastAsia="標楷體" w:hAnsi="標楷體"/>
          <w:sz w:val="36"/>
          <w:szCs w:val="36"/>
        </w:rPr>
      </w:pPr>
    </w:p>
    <w:sectPr w:rsidR="002F1B78" w:rsidRPr="008042BF" w:rsidSect="000D4CB5">
      <w:footerReference w:type="default" r:id="rId9"/>
      <w:pgSz w:w="11906" w:h="16838"/>
      <w:pgMar w:top="567" w:right="1133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48" w:rsidRDefault="003B2848" w:rsidP="00E27C74">
      <w:r>
        <w:separator/>
      </w:r>
    </w:p>
  </w:endnote>
  <w:endnote w:type="continuationSeparator" w:id="0">
    <w:p w:rsidR="003B2848" w:rsidRDefault="003B2848" w:rsidP="00E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975000"/>
      <w:docPartObj>
        <w:docPartGallery w:val="Page Numbers (Bottom of Page)"/>
        <w:docPartUnique/>
      </w:docPartObj>
    </w:sdtPr>
    <w:sdtEndPr/>
    <w:sdtContent>
      <w:p w:rsidR="003C0356" w:rsidRDefault="003C03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4B9" w:rsidRPr="004534B9">
          <w:rPr>
            <w:noProof/>
            <w:lang w:val="zh-TW"/>
          </w:rPr>
          <w:t>1</w:t>
        </w:r>
        <w:r>
          <w:fldChar w:fldCharType="end"/>
        </w:r>
      </w:p>
    </w:sdtContent>
  </w:sdt>
  <w:p w:rsidR="003C0356" w:rsidRDefault="003C03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48" w:rsidRDefault="003B2848" w:rsidP="00E27C74">
      <w:r>
        <w:separator/>
      </w:r>
    </w:p>
  </w:footnote>
  <w:footnote w:type="continuationSeparator" w:id="0">
    <w:p w:rsidR="003B2848" w:rsidRDefault="003B2848" w:rsidP="00E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060"/>
    <w:multiLevelType w:val="hybridMultilevel"/>
    <w:tmpl w:val="72EE8498"/>
    <w:lvl w:ilvl="0" w:tplc="22FA1E2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95B50"/>
    <w:multiLevelType w:val="hybridMultilevel"/>
    <w:tmpl w:val="705E37FE"/>
    <w:lvl w:ilvl="0" w:tplc="BF7CA676">
      <w:start w:val="1"/>
      <w:numFmt w:val="ideographLegalTradition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25601CB7"/>
    <w:multiLevelType w:val="hybridMultilevel"/>
    <w:tmpl w:val="C87A8E9C"/>
    <w:lvl w:ilvl="0" w:tplc="CB26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32FFF"/>
    <w:multiLevelType w:val="hybridMultilevel"/>
    <w:tmpl w:val="F7E4AEC6"/>
    <w:lvl w:ilvl="0" w:tplc="5FE664B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F64F84"/>
    <w:multiLevelType w:val="hybridMultilevel"/>
    <w:tmpl w:val="89F4EBCE"/>
    <w:lvl w:ilvl="0" w:tplc="85707A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3"/>
    <w:rsid w:val="00003C45"/>
    <w:rsid w:val="00004F4E"/>
    <w:rsid w:val="000575EC"/>
    <w:rsid w:val="00062E17"/>
    <w:rsid w:val="00084DCA"/>
    <w:rsid w:val="000A0F60"/>
    <w:rsid w:val="000B12A0"/>
    <w:rsid w:val="000B66E5"/>
    <w:rsid w:val="000D4CB5"/>
    <w:rsid w:val="001046F0"/>
    <w:rsid w:val="00122251"/>
    <w:rsid w:val="00125F74"/>
    <w:rsid w:val="00161ED1"/>
    <w:rsid w:val="00171420"/>
    <w:rsid w:val="00173318"/>
    <w:rsid w:val="0017574D"/>
    <w:rsid w:val="00192054"/>
    <w:rsid w:val="001A74A4"/>
    <w:rsid w:val="001B37DA"/>
    <w:rsid w:val="001D3816"/>
    <w:rsid w:val="001F43D6"/>
    <w:rsid w:val="00201AF0"/>
    <w:rsid w:val="00225FA2"/>
    <w:rsid w:val="00230355"/>
    <w:rsid w:val="0023745D"/>
    <w:rsid w:val="00241A81"/>
    <w:rsid w:val="00271301"/>
    <w:rsid w:val="00276CD6"/>
    <w:rsid w:val="00285312"/>
    <w:rsid w:val="00297DD4"/>
    <w:rsid w:val="002C1E57"/>
    <w:rsid w:val="002E1637"/>
    <w:rsid w:val="002F1B78"/>
    <w:rsid w:val="002F292D"/>
    <w:rsid w:val="00300087"/>
    <w:rsid w:val="0031496B"/>
    <w:rsid w:val="003312CC"/>
    <w:rsid w:val="003408E8"/>
    <w:rsid w:val="00344DA9"/>
    <w:rsid w:val="00375854"/>
    <w:rsid w:val="00377ECA"/>
    <w:rsid w:val="0039041E"/>
    <w:rsid w:val="003B2848"/>
    <w:rsid w:val="003C0356"/>
    <w:rsid w:val="003E2362"/>
    <w:rsid w:val="003F30B5"/>
    <w:rsid w:val="003F74AC"/>
    <w:rsid w:val="003F77CF"/>
    <w:rsid w:val="00403CA7"/>
    <w:rsid w:val="00425DD6"/>
    <w:rsid w:val="004534B9"/>
    <w:rsid w:val="004562C4"/>
    <w:rsid w:val="004655A7"/>
    <w:rsid w:val="004A48EF"/>
    <w:rsid w:val="004B1AB5"/>
    <w:rsid w:val="004C7DE6"/>
    <w:rsid w:val="004D65B4"/>
    <w:rsid w:val="00504A32"/>
    <w:rsid w:val="005070B1"/>
    <w:rsid w:val="00516A50"/>
    <w:rsid w:val="0052673A"/>
    <w:rsid w:val="005329D3"/>
    <w:rsid w:val="00571F47"/>
    <w:rsid w:val="005B0998"/>
    <w:rsid w:val="005B503B"/>
    <w:rsid w:val="005B5D5D"/>
    <w:rsid w:val="005E5C0E"/>
    <w:rsid w:val="005F14EA"/>
    <w:rsid w:val="00605E6A"/>
    <w:rsid w:val="00640F02"/>
    <w:rsid w:val="00671C93"/>
    <w:rsid w:val="006812E3"/>
    <w:rsid w:val="006B3385"/>
    <w:rsid w:val="006C0EF0"/>
    <w:rsid w:val="006E549C"/>
    <w:rsid w:val="00735A68"/>
    <w:rsid w:val="00743FCF"/>
    <w:rsid w:val="0079779B"/>
    <w:rsid w:val="007C2A6A"/>
    <w:rsid w:val="007D6606"/>
    <w:rsid w:val="007F1629"/>
    <w:rsid w:val="008042BF"/>
    <w:rsid w:val="008464A1"/>
    <w:rsid w:val="00847F5A"/>
    <w:rsid w:val="008930E0"/>
    <w:rsid w:val="008B2518"/>
    <w:rsid w:val="008C4BD6"/>
    <w:rsid w:val="008D0A47"/>
    <w:rsid w:val="008D190E"/>
    <w:rsid w:val="008D5B5A"/>
    <w:rsid w:val="008D7E3B"/>
    <w:rsid w:val="008E5A4C"/>
    <w:rsid w:val="008F4185"/>
    <w:rsid w:val="00932768"/>
    <w:rsid w:val="0096261D"/>
    <w:rsid w:val="00974119"/>
    <w:rsid w:val="0099489A"/>
    <w:rsid w:val="009B710E"/>
    <w:rsid w:val="009C7DDB"/>
    <w:rsid w:val="009D2B1A"/>
    <w:rsid w:val="009E71FB"/>
    <w:rsid w:val="009F6A98"/>
    <w:rsid w:val="00A05990"/>
    <w:rsid w:val="00A310B7"/>
    <w:rsid w:val="00AC0D73"/>
    <w:rsid w:val="00AD4478"/>
    <w:rsid w:val="00B25DEE"/>
    <w:rsid w:val="00B51839"/>
    <w:rsid w:val="00B779DB"/>
    <w:rsid w:val="00B95442"/>
    <w:rsid w:val="00BA2D28"/>
    <w:rsid w:val="00BB2F31"/>
    <w:rsid w:val="00BB4BE3"/>
    <w:rsid w:val="00BD585E"/>
    <w:rsid w:val="00BE44C4"/>
    <w:rsid w:val="00C05111"/>
    <w:rsid w:val="00C50F71"/>
    <w:rsid w:val="00C578F2"/>
    <w:rsid w:val="00C678FB"/>
    <w:rsid w:val="00CA1C34"/>
    <w:rsid w:val="00CB3C4A"/>
    <w:rsid w:val="00CB6F70"/>
    <w:rsid w:val="00CF467E"/>
    <w:rsid w:val="00D310EA"/>
    <w:rsid w:val="00D456C4"/>
    <w:rsid w:val="00D52BFC"/>
    <w:rsid w:val="00D55E54"/>
    <w:rsid w:val="00D71274"/>
    <w:rsid w:val="00D72B85"/>
    <w:rsid w:val="00D74CD1"/>
    <w:rsid w:val="00D861FE"/>
    <w:rsid w:val="00D86647"/>
    <w:rsid w:val="00DA2819"/>
    <w:rsid w:val="00DC5CE0"/>
    <w:rsid w:val="00DD1CBD"/>
    <w:rsid w:val="00DF3E24"/>
    <w:rsid w:val="00E11FE6"/>
    <w:rsid w:val="00E12B3A"/>
    <w:rsid w:val="00E27C74"/>
    <w:rsid w:val="00E37088"/>
    <w:rsid w:val="00E50DE8"/>
    <w:rsid w:val="00E52071"/>
    <w:rsid w:val="00EA25D2"/>
    <w:rsid w:val="00EC1AE7"/>
    <w:rsid w:val="00EC5DED"/>
    <w:rsid w:val="00ED7228"/>
    <w:rsid w:val="00F07732"/>
    <w:rsid w:val="00F13E18"/>
    <w:rsid w:val="00F50A81"/>
    <w:rsid w:val="00F67BBF"/>
    <w:rsid w:val="00F76653"/>
    <w:rsid w:val="00F934F8"/>
    <w:rsid w:val="00FA3EDC"/>
    <w:rsid w:val="00FA45D7"/>
    <w:rsid w:val="00FB2B1B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A5717-8336-46B1-94D8-9C9E07E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743FCF"/>
  </w:style>
  <w:style w:type="paragraph" w:styleId="a7">
    <w:name w:val="List Paragraph"/>
    <w:basedOn w:val="a"/>
    <w:uiPriority w:val="34"/>
    <w:qFormat/>
    <w:rsid w:val="008D5B5A"/>
    <w:pPr>
      <w:ind w:leftChars="200" w:left="480"/>
    </w:pPr>
  </w:style>
  <w:style w:type="character" w:customStyle="1" w:styleId="st">
    <w:name w:val="st"/>
    <w:basedOn w:val="a0"/>
    <w:rsid w:val="00D310EA"/>
  </w:style>
  <w:style w:type="paragraph" w:styleId="a8">
    <w:name w:val="Balloon Text"/>
    <w:basedOn w:val="a"/>
    <w:link w:val="a9"/>
    <w:uiPriority w:val="99"/>
    <w:semiHidden/>
    <w:unhideWhenUsed/>
    <w:rsid w:val="00B5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183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F1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Lanseed</dc:creator>
  <cp:keywords/>
  <dc:description/>
  <cp:lastModifiedBy>user</cp:lastModifiedBy>
  <cp:revision>2</cp:revision>
  <cp:lastPrinted>2019-01-02T06:18:00Z</cp:lastPrinted>
  <dcterms:created xsi:type="dcterms:W3CDTF">2019-01-09T08:28:00Z</dcterms:created>
  <dcterms:modified xsi:type="dcterms:W3CDTF">2019-01-09T08:28:00Z</dcterms:modified>
</cp:coreProperties>
</file>